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Thực tập 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bookmarkStart w:id="0" w:name="_GoBack"/>
      <w:bookmarkEnd w:id="0"/>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FAF251B"/>
    <w:rsid w:val="158A62E3"/>
    <w:rsid w:val="1B2F3D10"/>
    <w:rsid w:val="24FC40F8"/>
    <w:rsid w:val="2C1B6AAB"/>
    <w:rsid w:val="3AF758B1"/>
    <w:rsid w:val="49681B2F"/>
    <w:rsid w:val="54825CBA"/>
    <w:rsid w:val="573D3BFD"/>
    <w:rsid w:val="5F302E0D"/>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2017-04-25T02:13:48Z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